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B4D" w:rsidRPr="00C55532" w:rsidRDefault="00C55532" w:rsidP="00C55532">
      <w:pPr>
        <w:jc w:val="center"/>
        <w:rPr>
          <w:b/>
          <w:sz w:val="40"/>
        </w:rPr>
      </w:pPr>
      <w:r>
        <w:rPr>
          <w:b/>
          <w:sz w:val="40"/>
        </w:rPr>
        <w:t>The Outbreak of W</w:t>
      </w:r>
      <w:r w:rsidRPr="00C55532">
        <w:rPr>
          <w:b/>
          <w:sz w:val="40"/>
        </w:rPr>
        <w:t>ar comic strip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Start by reading “The Inside Story” on page 381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Skip to “War Breaks Out” on 382 and read until the end of 383.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Create a comic strip which answers the following questions: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How did nationalism contribute to WWI?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What was the official act that started the alliances in motion?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How did the major countries of the war get involved?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Your comic must include the following people and places: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proofErr w:type="spellStart"/>
      <w:r w:rsidRPr="00C55532">
        <w:rPr>
          <w:sz w:val="44"/>
        </w:rPr>
        <w:t>Gavrilo</w:t>
      </w:r>
      <w:proofErr w:type="spellEnd"/>
      <w:r w:rsidRPr="00C55532">
        <w:rPr>
          <w:sz w:val="44"/>
        </w:rPr>
        <w:t xml:space="preserve"> </w:t>
      </w:r>
      <w:proofErr w:type="spellStart"/>
      <w:r w:rsidRPr="00C55532">
        <w:rPr>
          <w:sz w:val="44"/>
        </w:rPr>
        <w:t>Princip</w:t>
      </w:r>
      <w:proofErr w:type="spellEnd"/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Franz Ferdinand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Black Hand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Central Powers (Germany and Austria Hungary)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Allied Powers (Great Britain, Russia, France and Serbia)</w:t>
      </w:r>
    </w:p>
    <w:p w:rsidR="00C55532" w:rsidRPr="00C55532" w:rsidRDefault="00C55532" w:rsidP="00C55532">
      <w:pPr>
        <w:pStyle w:val="ListParagraph"/>
        <w:numPr>
          <w:ilvl w:val="0"/>
          <w:numId w:val="1"/>
        </w:numPr>
        <w:rPr>
          <w:sz w:val="44"/>
        </w:rPr>
      </w:pPr>
      <w:r w:rsidRPr="00C55532">
        <w:rPr>
          <w:sz w:val="44"/>
        </w:rPr>
        <w:t>You must have: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Words and pictures in each panel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At least 5 panels</w:t>
      </w:r>
    </w:p>
    <w:p w:rsidR="00C55532" w:rsidRPr="00C55532" w:rsidRDefault="00C55532" w:rsidP="00C55532">
      <w:pPr>
        <w:pStyle w:val="ListParagraph"/>
        <w:numPr>
          <w:ilvl w:val="1"/>
          <w:numId w:val="1"/>
        </w:numPr>
        <w:rPr>
          <w:sz w:val="44"/>
        </w:rPr>
      </w:pPr>
      <w:r w:rsidRPr="00C55532">
        <w:rPr>
          <w:sz w:val="44"/>
        </w:rPr>
        <w:t>At least one map (this can be drawn or printed)</w:t>
      </w:r>
    </w:p>
    <w:sectPr w:rsidR="00C55532" w:rsidRPr="00C55532" w:rsidSect="00C5553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22438"/>
    <w:multiLevelType w:val="hybridMultilevel"/>
    <w:tmpl w:val="2A74016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55532"/>
    <w:rsid w:val="00653B4D"/>
    <w:rsid w:val="00C55532"/>
    <w:rsid w:val="00E81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2014-04-01T12:22:00Z</dcterms:created>
  <dcterms:modified xsi:type="dcterms:W3CDTF">2014-04-01T16:26:00Z</dcterms:modified>
</cp:coreProperties>
</file>